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ZGODA RODZICÓW /OPIEKUNÓW/ NA UDZIAŁ DZIECKA W IMPREZIE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/imię i nazwisko rodzica /opiekuna/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/adres/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/telefon/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OŚWIADCZENIE</w:t>
      </w:r>
    </w:p>
    <w:p w:rsidR="00000000" w:rsidDel="00000000" w:rsidP="00000000" w:rsidRDefault="00000000" w:rsidRPr="00000000" w14:paraId="0000000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Wyrażam zgodę na udział syna / córki ...............................................................................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</w:t>
      </w:r>
      <w:r w:rsidDel="00000000" w:rsidR="00000000" w:rsidRPr="00000000">
        <w:rPr>
          <w:sz w:val="24"/>
          <w:szCs w:val="24"/>
          <w:rtl w:val="0"/>
        </w:rPr>
        <w:t xml:space="preserve">imprezie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która odbędzie się w dniu / dniach .....................................................................................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Oświadczam, że nie ma przeciwwskazań lekarskich, aby syn/córka uczestniczył/a w </w:t>
      </w:r>
      <w:r w:rsidDel="00000000" w:rsidR="00000000" w:rsidRPr="00000000">
        <w:rPr>
          <w:sz w:val="24"/>
          <w:szCs w:val="24"/>
          <w:rtl w:val="0"/>
        </w:rPr>
        <w:t xml:space="preserve">imprezie.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Inne istotne informacje, które rodzice/opiekunowie chcą przekazać organizatorowi wycieczki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                                   .........................................................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/data/</w:t>
        <w:tab/>
        <w:tab/>
        <w:tab/>
        <w:tab/>
        <w:tab/>
        <w:t xml:space="preserve">                      /podpis rodziców / opiekunów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contextualSpacing w:val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Jednocześnie oświadczam, że: ­akceptuję regulamin koncertu, dostępny pod adresem: </w:t>
      </w:r>
    </w:p>
    <w:p w:rsidR="00000000" w:rsidDel="00000000" w:rsidP="00000000" w:rsidRDefault="00000000" w:rsidRPr="00000000" w14:paraId="00000022">
      <w:pPr>
        <w:spacing w:line="276" w:lineRule="auto"/>
        <w:contextualSpacing w:val="0"/>
        <w:jc w:val="center"/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http://big-idea.eu/pages/koncerty/regulamin.php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899" w:top="899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big-idea.eu/pages/koncerty/regulami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